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8C4" w:rsidRPr="009C085C" w:rsidRDefault="00824899" w:rsidP="003758C4">
      <w:pPr>
        <w:spacing w:after="0" w:line="276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  <w:lang w:eastAsia="en-US"/>
        </w:rPr>
      </w:pPr>
      <w:r>
        <w:rPr>
          <w:rFonts w:ascii="Arial" w:eastAsia="Arial" w:hAnsi="Arial" w:cs="Arial"/>
          <w:b/>
          <w:sz w:val="23"/>
        </w:rPr>
        <w:t xml:space="preserve">  </w:t>
      </w:r>
      <w:r w:rsidR="00535B15">
        <w:rPr>
          <w:rFonts w:ascii="Times New Roman" w:eastAsia="Calibri" w:hAnsi="Times New Roman" w:cs="Times New Roman"/>
          <w:b/>
          <w:spacing w:val="20"/>
          <w:sz w:val="24"/>
          <w:szCs w:val="24"/>
          <w:lang w:eastAsia="en-US"/>
        </w:rPr>
        <w:t xml:space="preserve">АДМИНИСТРАЦИЯ </w:t>
      </w:r>
      <w:r w:rsidR="00B21FC1">
        <w:rPr>
          <w:rFonts w:ascii="Times New Roman" w:eastAsia="Calibri" w:hAnsi="Times New Roman" w:cs="Times New Roman"/>
          <w:b/>
          <w:spacing w:val="20"/>
          <w:sz w:val="24"/>
          <w:szCs w:val="24"/>
          <w:lang w:eastAsia="en-US"/>
        </w:rPr>
        <w:t>ПОК</w:t>
      </w:r>
      <w:r w:rsidR="00535B15">
        <w:rPr>
          <w:rFonts w:ascii="Times New Roman" w:eastAsia="Calibri" w:hAnsi="Times New Roman" w:cs="Times New Roman"/>
          <w:b/>
          <w:spacing w:val="20"/>
          <w:sz w:val="24"/>
          <w:szCs w:val="24"/>
          <w:lang w:eastAsia="en-US"/>
        </w:rPr>
        <w:t>РОВСКОГО</w:t>
      </w:r>
      <w:r w:rsidR="003758C4" w:rsidRPr="009C085C">
        <w:rPr>
          <w:rFonts w:ascii="Times New Roman" w:eastAsia="Calibri" w:hAnsi="Times New Roman" w:cs="Times New Roman"/>
          <w:b/>
          <w:spacing w:val="20"/>
          <w:sz w:val="24"/>
          <w:szCs w:val="24"/>
          <w:lang w:eastAsia="en-US"/>
        </w:rPr>
        <w:t xml:space="preserve"> СЕЛЬСОВЕТА</w:t>
      </w:r>
    </w:p>
    <w:p w:rsidR="003758C4" w:rsidRPr="009C085C" w:rsidRDefault="003758C4" w:rsidP="003758C4">
      <w:pPr>
        <w:spacing w:after="0" w:line="276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  <w:lang w:eastAsia="en-US"/>
        </w:rPr>
      </w:pPr>
      <w:r w:rsidRPr="009C085C">
        <w:rPr>
          <w:rFonts w:ascii="Times New Roman" w:eastAsia="Calibri" w:hAnsi="Times New Roman" w:cs="Times New Roman"/>
          <w:b/>
          <w:spacing w:val="20"/>
          <w:sz w:val="24"/>
          <w:szCs w:val="24"/>
          <w:lang w:eastAsia="en-US"/>
        </w:rPr>
        <w:t>ТОПЧИХИНСКОГО РАЙОНА АЛТАЙСКОГО КРАЯ</w:t>
      </w:r>
    </w:p>
    <w:p w:rsidR="003758C4" w:rsidRPr="009C085C" w:rsidRDefault="003758C4" w:rsidP="003758C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758C4" w:rsidRPr="009C085C" w:rsidRDefault="003758C4" w:rsidP="003758C4">
      <w:pPr>
        <w:spacing w:after="100" w:afterAutospacing="1" w:line="276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9C085C">
        <w:rPr>
          <w:rFonts w:ascii="Arial" w:eastAsia="Calibri" w:hAnsi="Arial" w:cs="Arial"/>
          <w:b/>
          <w:sz w:val="28"/>
          <w:szCs w:val="28"/>
          <w:lang w:eastAsia="en-US"/>
        </w:rPr>
        <w:t>П О С Т А Н О В Л Е Н И Е</w:t>
      </w:r>
    </w:p>
    <w:p w:rsidR="003758C4" w:rsidRPr="009A39BF" w:rsidRDefault="00535B15" w:rsidP="003758C4">
      <w:pPr>
        <w:spacing w:after="100" w:afterAutospacing="1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02529">
        <w:rPr>
          <w:rFonts w:ascii="Arial" w:eastAsia="Calibri" w:hAnsi="Arial" w:cs="Arial"/>
          <w:sz w:val="24"/>
          <w:szCs w:val="24"/>
          <w:lang w:eastAsia="en-US"/>
        </w:rPr>
        <w:t>06.11</w:t>
      </w:r>
      <w:r w:rsidR="009A39BF" w:rsidRPr="009A39BF">
        <w:rPr>
          <w:rFonts w:ascii="Arial" w:eastAsia="Calibri" w:hAnsi="Arial" w:cs="Arial"/>
          <w:sz w:val="24"/>
          <w:szCs w:val="24"/>
          <w:lang w:eastAsia="en-US"/>
        </w:rPr>
        <w:t>.</w:t>
      </w:r>
      <w:r>
        <w:rPr>
          <w:rFonts w:ascii="Arial" w:eastAsia="Calibri" w:hAnsi="Arial" w:cs="Arial"/>
          <w:sz w:val="24"/>
          <w:szCs w:val="24"/>
          <w:lang w:eastAsia="en-US"/>
        </w:rPr>
        <w:t>2024</w:t>
      </w:r>
      <w:r w:rsidR="003758C4" w:rsidRPr="009A39BF">
        <w:rPr>
          <w:rFonts w:ascii="Arial" w:eastAsia="Calibri" w:hAnsi="Arial" w:cs="Arial"/>
          <w:sz w:val="24"/>
          <w:szCs w:val="24"/>
          <w:lang w:eastAsia="en-US"/>
        </w:rPr>
        <w:tab/>
        <w:t xml:space="preserve">                                                                                                                  № </w:t>
      </w:r>
      <w:r w:rsidR="003E7AF9">
        <w:rPr>
          <w:rFonts w:ascii="Arial" w:eastAsia="Calibri" w:hAnsi="Arial" w:cs="Arial"/>
          <w:sz w:val="24"/>
          <w:szCs w:val="24"/>
          <w:lang w:eastAsia="en-US"/>
        </w:rPr>
        <w:t>20</w:t>
      </w:r>
    </w:p>
    <w:p w:rsidR="007F1D6C" w:rsidRDefault="00B21FC1" w:rsidP="003758C4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>с. Покровка</w:t>
      </w:r>
    </w:p>
    <w:p w:rsidR="003758C4" w:rsidRDefault="003758C4" w:rsidP="003758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3758C4" w:rsidTr="003758C4">
        <w:tc>
          <w:tcPr>
            <w:tcW w:w="4957" w:type="dxa"/>
          </w:tcPr>
          <w:p w:rsidR="003758C4" w:rsidRDefault="003758C4" w:rsidP="00B21F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758C4">
              <w:rPr>
                <w:rFonts w:ascii="Times New Roman" w:hAnsi="Times New Roman" w:cs="Times New Roman"/>
                <w:sz w:val="27"/>
                <w:szCs w:val="27"/>
              </w:rPr>
              <w:t xml:space="preserve">Об утверждении Перечня  информации о деятельности  </w:t>
            </w:r>
            <w:r w:rsidR="008B3EA7" w:rsidRPr="008B3EA7">
              <w:rPr>
                <w:rFonts w:ascii="Times New Roman" w:hAnsi="Times New Roman" w:cs="Times New Roman"/>
                <w:sz w:val="27"/>
                <w:szCs w:val="27"/>
              </w:rPr>
              <w:t>органов местного самоуправления муници</w:t>
            </w:r>
            <w:r w:rsidR="00535B15">
              <w:rPr>
                <w:rFonts w:ascii="Times New Roman" w:hAnsi="Times New Roman" w:cs="Times New Roman"/>
                <w:sz w:val="27"/>
                <w:szCs w:val="27"/>
              </w:rPr>
              <w:t xml:space="preserve">пального образования </w:t>
            </w:r>
            <w:r w:rsidR="00B21FC1">
              <w:rPr>
                <w:rFonts w:ascii="Times New Roman" w:hAnsi="Times New Roman" w:cs="Times New Roman"/>
                <w:sz w:val="27"/>
                <w:szCs w:val="27"/>
              </w:rPr>
              <w:t>Пок</w:t>
            </w:r>
            <w:r w:rsidR="00535B15">
              <w:rPr>
                <w:rFonts w:ascii="Times New Roman" w:hAnsi="Times New Roman" w:cs="Times New Roman"/>
                <w:sz w:val="27"/>
                <w:szCs w:val="27"/>
              </w:rPr>
              <w:t>ровский</w:t>
            </w:r>
            <w:r w:rsidR="008B3EA7" w:rsidRPr="008B3EA7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 </w:t>
            </w:r>
            <w:proofErr w:type="spellStart"/>
            <w:r w:rsidR="008B3EA7" w:rsidRPr="008B3EA7">
              <w:rPr>
                <w:rFonts w:ascii="Times New Roman" w:hAnsi="Times New Roman" w:cs="Times New Roman"/>
                <w:sz w:val="27"/>
                <w:szCs w:val="27"/>
              </w:rPr>
              <w:t>Топчихинского</w:t>
            </w:r>
            <w:proofErr w:type="spellEnd"/>
            <w:r w:rsidR="008B3EA7" w:rsidRPr="008B3EA7">
              <w:rPr>
                <w:rFonts w:ascii="Times New Roman" w:hAnsi="Times New Roman" w:cs="Times New Roman"/>
                <w:sz w:val="27"/>
                <w:szCs w:val="27"/>
              </w:rPr>
              <w:t xml:space="preserve">  района Алтайского края, размещаемой в информационно- телекоммуникационной сети «Интернет» на официальном сайте муниципального образования </w:t>
            </w:r>
            <w:proofErr w:type="spellStart"/>
            <w:r w:rsidR="008B3EA7" w:rsidRPr="008B3EA7">
              <w:rPr>
                <w:rFonts w:ascii="Times New Roman" w:hAnsi="Times New Roman" w:cs="Times New Roman"/>
                <w:sz w:val="27"/>
                <w:szCs w:val="27"/>
              </w:rPr>
              <w:t>Топчихинский</w:t>
            </w:r>
            <w:proofErr w:type="spellEnd"/>
            <w:r w:rsidR="008B3EA7" w:rsidRPr="008B3EA7">
              <w:rPr>
                <w:rFonts w:ascii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</w:tr>
    </w:tbl>
    <w:p w:rsidR="003758C4" w:rsidRDefault="003758C4" w:rsidP="003758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758C4" w:rsidRDefault="003758C4" w:rsidP="003758C4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8B3EA7" w:rsidRPr="008B3EA7" w:rsidRDefault="007F1D6C" w:rsidP="008B3EA7">
      <w:pPr>
        <w:pStyle w:val="a4"/>
        <w:ind w:firstLine="709"/>
        <w:jc w:val="both"/>
        <w:rPr>
          <w:rFonts w:ascii="Times New Roman" w:eastAsia="Times New Roman" w:hAnsi="Times New Roman" w:cs="Times New Roman"/>
          <w:spacing w:val="84"/>
          <w:sz w:val="27"/>
          <w:szCs w:val="27"/>
          <w:lang w:eastAsia="ru-RU"/>
        </w:rPr>
      </w:pPr>
      <w:r w:rsidRPr="003758C4">
        <w:rPr>
          <w:rFonts w:ascii="Times New Roman" w:eastAsia="Times New Roman" w:hAnsi="Times New Roman" w:cs="Times New Roman"/>
          <w:sz w:val="27"/>
          <w:szCs w:val="27"/>
        </w:rPr>
        <w:t>В соответствии с</w:t>
      </w:r>
      <w:r w:rsidR="00824899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3758C4">
        <w:rPr>
          <w:rFonts w:ascii="Times New Roman" w:eastAsia="Times New Roman" w:hAnsi="Times New Roman" w:cs="Times New Roman"/>
          <w:sz w:val="27"/>
          <w:szCs w:val="27"/>
        </w:rPr>
        <w:t xml:space="preserve"> ст. 14 Федерального закона от 09.02.2009г № 8-ФЗ «Об обеспечении доступа к информации о деятельности государственных органов и органов местного самоуправления», </w:t>
      </w:r>
      <w:r w:rsidR="008B3EA7" w:rsidRPr="008B3EA7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Уставом муници</w:t>
      </w:r>
      <w:r w:rsidR="00C62B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пального образования </w:t>
      </w:r>
      <w:r w:rsidR="00B21FC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</w:t>
      </w:r>
      <w:r w:rsidR="00C62BBD">
        <w:rPr>
          <w:rFonts w:ascii="Times New Roman" w:eastAsia="Times New Roman" w:hAnsi="Times New Roman" w:cs="Times New Roman"/>
          <w:sz w:val="27"/>
          <w:szCs w:val="27"/>
          <w:lang w:eastAsia="ru-RU"/>
        </w:rPr>
        <w:t>ровский</w:t>
      </w:r>
      <w:r w:rsidR="008B3EA7" w:rsidRPr="008B3E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 </w:t>
      </w:r>
      <w:proofErr w:type="spellStart"/>
      <w:r w:rsidR="008B3EA7" w:rsidRPr="008B3EA7">
        <w:rPr>
          <w:rFonts w:ascii="Times New Roman" w:eastAsia="Times New Roman" w:hAnsi="Times New Roman" w:cs="Times New Roman"/>
          <w:sz w:val="27"/>
          <w:szCs w:val="27"/>
          <w:lang w:eastAsia="ru-RU"/>
        </w:rPr>
        <w:t>Топчихинского</w:t>
      </w:r>
      <w:proofErr w:type="spellEnd"/>
      <w:r w:rsidR="008B3EA7" w:rsidRPr="008B3E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Алтайского края, </w:t>
      </w:r>
      <w:r w:rsidR="008B3EA7" w:rsidRPr="008B3EA7">
        <w:rPr>
          <w:rFonts w:ascii="Times New Roman" w:eastAsia="Times New Roman" w:hAnsi="Times New Roman" w:cs="Times New Roman"/>
          <w:spacing w:val="84"/>
          <w:sz w:val="27"/>
          <w:szCs w:val="27"/>
          <w:lang w:eastAsia="ru-RU"/>
        </w:rPr>
        <w:t>постановляю:</w:t>
      </w:r>
    </w:p>
    <w:p w:rsidR="007F1D6C" w:rsidRDefault="008B3EA7" w:rsidP="008B3EA7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ab/>
        <w:t xml:space="preserve">          1.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Утвердить </w:t>
      </w:r>
      <w:r w:rsidR="007F1D6C" w:rsidRPr="003758C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Перечень информации </w:t>
      </w:r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 деятельности органов местного самоуправления муници</w:t>
      </w:r>
      <w:r w:rsidR="00C62BBD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пального образования </w:t>
      </w:r>
      <w:r w:rsidR="00B21FC1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Пок</w:t>
      </w:r>
      <w:r w:rsidR="00C62BBD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ровский</w:t>
      </w:r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сельсовет </w:t>
      </w:r>
      <w:proofErr w:type="gramStart"/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Топчихинского  района</w:t>
      </w:r>
      <w:proofErr w:type="gramEnd"/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Алтайского края, размещаемой в информационно-телекоммуникационной сети «Интернет» на официальном сайте муниципального образования </w:t>
      </w:r>
      <w:proofErr w:type="spellStart"/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Топчихинский</w:t>
      </w:r>
      <w:proofErr w:type="spellEnd"/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район https://www.top-rayon.ru/, в разделе</w:t>
      </w:r>
      <w:r w:rsidR="00C62BBD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«Муниципалитеты» - «</w:t>
      </w:r>
      <w:r w:rsidR="00B21FC1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Пок</w:t>
      </w:r>
      <w:r w:rsidR="00C62BBD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ровский</w:t>
      </w:r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сельсовет».</w:t>
      </w:r>
    </w:p>
    <w:p w:rsidR="00AD034F" w:rsidRDefault="008B3EA7" w:rsidP="008B3EA7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2. </w:t>
      </w:r>
      <w:r w:rsidR="00AD034F" w:rsidRPr="00AD034F">
        <w:rPr>
          <w:rFonts w:ascii="Times New Roman" w:eastAsia="Times New Roman" w:hAnsi="Times New Roman" w:cs="Times New Roman"/>
          <w:sz w:val="27"/>
          <w:szCs w:val="27"/>
        </w:rPr>
        <w:t xml:space="preserve"> Признать утратившим силу </w:t>
      </w:r>
      <w:r w:rsidR="00AD034F">
        <w:rPr>
          <w:rFonts w:ascii="Times New Roman" w:eastAsia="Times New Roman" w:hAnsi="Times New Roman" w:cs="Times New Roman"/>
          <w:sz w:val="27"/>
          <w:szCs w:val="27"/>
        </w:rPr>
        <w:t>следующие постановления</w:t>
      </w:r>
      <w:r w:rsidR="00AD034F" w:rsidRPr="00AD034F"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Администрации сельсовета</w:t>
      </w:r>
      <w:r w:rsidR="00A85567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AD034F" w:rsidRDefault="00AD034F" w:rsidP="008B3EA7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- 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от  02.11.2022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 № 30 «</w:t>
      </w:r>
      <w:r w:rsidRPr="003758C4">
        <w:rPr>
          <w:rFonts w:ascii="Times New Roman" w:hAnsi="Times New Roman" w:cs="Times New Roman"/>
          <w:sz w:val="27"/>
          <w:szCs w:val="27"/>
        </w:rPr>
        <w:t xml:space="preserve">Об утверждении Перечня  информации о деятельности  </w:t>
      </w:r>
      <w:r w:rsidR="00B21FC1">
        <w:rPr>
          <w:rFonts w:ascii="Times New Roman" w:hAnsi="Times New Roman" w:cs="Times New Roman"/>
          <w:sz w:val="27"/>
          <w:szCs w:val="27"/>
        </w:rPr>
        <w:t>Администрации Покровского</w:t>
      </w:r>
      <w:r w:rsidRPr="008B3EA7">
        <w:rPr>
          <w:rFonts w:ascii="Times New Roman" w:hAnsi="Times New Roman" w:cs="Times New Roman"/>
          <w:sz w:val="27"/>
          <w:szCs w:val="27"/>
        </w:rPr>
        <w:t xml:space="preserve"> сельсовет</w:t>
      </w:r>
      <w:r w:rsidR="00B21FC1">
        <w:rPr>
          <w:rFonts w:ascii="Times New Roman" w:hAnsi="Times New Roman" w:cs="Times New Roman"/>
          <w:sz w:val="27"/>
          <w:szCs w:val="27"/>
        </w:rPr>
        <w:t>а</w:t>
      </w:r>
      <w:r w:rsidRPr="008B3EA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B3EA7">
        <w:rPr>
          <w:rFonts w:ascii="Times New Roman" w:hAnsi="Times New Roman" w:cs="Times New Roman"/>
          <w:sz w:val="27"/>
          <w:szCs w:val="27"/>
        </w:rPr>
        <w:t>Топчихинского</w:t>
      </w:r>
      <w:proofErr w:type="spellEnd"/>
      <w:r w:rsidRPr="008B3EA7">
        <w:rPr>
          <w:rFonts w:ascii="Times New Roman" w:hAnsi="Times New Roman" w:cs="Times New Roman"/>
          <w:sz w:val="27"/>
          <w:szCs w:val="27"/>
        </w:rPr>
        <w:t xml:space="preserve">  района Алтайского края, размещаемой в информационно- телекоммуникационной сети «Интернет» на официальном сайт</w:t>
      </w:r>
      <w:r w:rsidR="00535B15">
        <w:rPr>
          <w:rFonts w:ascii="Times New Roman" w:hAnsi="Times New Roman" w:cs="Times New Roman"/>
          <w:sz w:val="27"/>
          <w:szCs w:val="27"/>
        </w:rPr>
        <w:t>е Администрации Топчихинского района Алтайского края»</w:t>
      </w:r>
    </w:p>
    <w:p w:rsidR="00AD034F" w:rsidRDefault="00B21FC1" w:rsidP="008B3EA7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- от 20</w:t>
      </w:r>
      <w:r w:rsidR="00AD034F">
        <w:rPr>
          <w:rFonts w:ascii="Times New Roman" w:eastAsia="Times New Roman" w:hAnsi="Times New Roman" w:cs="Times New Roman"/>
          <w:sz w:val="27"/>
          <w:szCs w:val="27"/>
        </w:rPr>
        <w:t xml:space="preserve">.11.2023 </w:t>
      </w:r>
      <w:r>
        <w:rPr>
          <w:rFonts w:ascii="Times New Roman" w:eastAsia="Times New Roman" w:hAnsi="Times New Roman" w:cs="Times New Roman"/>
          <w:sz w:val="27"/>
          <w:szCs w:val="27"/>
        </w:rPr>
        <w:t>№ 57</w:t>
      </w:r>
      <w:r w:rsidR="00AD034F" w:rsidRPr="00AD034F">
        <w:rPr>
          <w:rFonts w:ascii="Times New Roman" w:eastAsia="Times New Roman" w:hAnsi="Times New Roman" w:cs="Times New Roman"/>
          <w:sz w:val="27"/>
          <w:szCs w:val="27"/>
        </w:rPr>
        <w:t xml:space="preserve"> «О внесении изменений в Перечень информации о деятельности органов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7"/>
          <w:szCs w:val="27"/>
        </w:rPr>
        <w:t>Пок</w:t>
      </w:r>
      <w:r w:rsidR="00AD034F" w:rsidRPr="00AD034F">
        <w:rPr>
          <w:rFonts w:ascii="Times New Roman" w:eastAsia="Times New Roman" w:hAnsi="Times New Roman" w:cs="Times New Roman"/>
          <w:sz w:val="27"/>
          <w:szCs w:val="27"/>
        </w:rPr>
        <w:t xml:space="preserve">ровский сельсовет </w:t>
      </w:r>
      <w:proofErr w:type="spellStart"/>
      <w:r w:rsidR="00AD034F" w:rsidRPr="00AD034F">
        <w:rPr>
          <w:rFonts w:ascii="Times New Roman" w:eastAsia="Times New Roman" w:hAnsi="Times New Roman" w:cs="Times New Roman"/>
          <w:sz w:val="27"/>
          <w:szCs w:val="27"/>
        </w:rPr>
        <w:t>Топчихинского</w:t>
      </w:r>
      <w:proofErr w:type="spellEnd"/>
      <w:r w:rsidR="00AD034F" w:rsidRPr="00AD034F">
        <w:rPr>
          <w:rFonts w:ascii="Times New Roman" w:eastAsia="Times New Roman" w:hAnsi="Times New Roman" w:cs="Times New Roman"/>
          <w:sz w:val="27"/>
          <w:szCs w:val="27"/>
        </w:rPr>
        <w:t xml:space="preserve"> района Алтайского края, размещаемой в информационно- телекоммуникационной сети «Интернет» на официальном сайте муниципального образования </w:t>
      </w:r>
      <w:proofErr w:type="spellStart"/>
      <w:r w:rsidR="00AD034F" w:rsidRPr="00AD034F">
        <w:rPr>
          <w:rFonts w:ascii="Times New Roman" w:eastAsia="Times New Roman" w:hAnsi="Times New Roman" w:cs="Times New Roman"/>
          <w:sz w:val="27"/>
          <w:szCs w:val="27"/>
        </w:rPr>
        <w:t>Топчихинский</w:t>
      </w:r>
      <w:proofErr w:type="spellEnd"/>
      <w:r w:rsidR="00AD034F" w:rsidRPr="00AD034F">
        <w:rPr>
          <w:rFonts w:ascii="Times New Roman" w:eastAsia="Times New Roman" w:hAnsi="Times New Roman" w:cs="Times New Roman"/>
          <w:sz w:val="27"/>
          <w:szCs w:val="27"/>
        </w:rPr>
        <w:t xml:space="preserve"> район, утвержденный постановлением Администрации сельсовета от 02.11.2022 № 30».                                                                                                           </w:t>
      </w:r>
    </w:p>
    <w:p w:rsidR="002402A4" w:rsidRPr="002402A4" w:rsidRDefault="00AD034F" w:rsidP="002402A4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3.</w:t>
      </w:r>
      <w:r w:rsidR="002402A4" w:rsidRPr="00240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2A4" w:rsidRPr="002402A4">
        <w:rPr>
          <w:rFonts w:ascii="Times New Roman" w:eastAsia="Times New Roman" w:hAnsi="Times New Roman" w:cs="Times New Roman"/>
          <w:sz w:val="27"/>
          <w:szCs w:val="27"/>
        </w:rPr>
        <w:t xml:space="preserve">Опубликовать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="002402A4" w:rsidRPr="002402A4">
        <w:rPr>
          <w:rFonts w:ascii="Times New Roman" w:eastAsia="Times New Roman" w:hAnsi="Times New Roman" w:cs="Times New Roman"/>
          <w:sz w:val="27"/>
          <w:szCs w:val="27"/>
        </w:rPr>
        <w:t>Топчихинский</w:t>
      </w:r>
      <w:proofErr w:type="spellEnd"/>
      <w:r w:rsidR="002402A4" w:rsidRPr="002402A4">
        <w:rPr>
          <w:rFonts w:ascii="Times New Roman" w:eastAsia="Times New Roman" w:hAnsi="Times New Roman" w:cs="Times New Roman"/>
          <w:sz w:val="27"/>
          <w:szCs w:val="27"/>
        </w:rPr>
        <w:t xml:space="preserve"> район.</w:t>
      </w:r>
    </w:p>
    <w:p w:rsidR="008B3EA7" w:rsidRDefault="008B3EA7" w:rsidP="008B3EA7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="00AD034F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8B3EA7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8B3EA7"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B3EA7">
        <w:rPr>
          <w:rFonts w:ascii="Times New Roman" w:eastAsia="Times New Roman" w:hAnsi="Times New Roman" w:cs="Times New Roman"/>
          <w:sz w:val="27"/>
          <w:szCs w:val="27"/>
        </w:rPr>
        <w:t>Контроль за исполнением настоящего постановления оставляю за собой.</w:t>
      </w:r>
    </w:p>
    <w:p w:rsidR="008B3EA7" w:rsidRDefault="008B3EA7" w:rsidP="008B3EA7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85567" w:rsidRDefault="00A85567" w:rsidP="007F1D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полномочия главы</w:t>
      </w:r>
    </w:p>
    <w:p w:rsidR="007F1D6C" w:rsidRPr="003758C4" w:rsidRDefault="007F1D6C" w:rsidP="007F1D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758C4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Администрации сельсовета    </w:t>
      </w:r>
      <w:r w:rsidR="008B3EA7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</w:t>
      </w:r>
      <w:r w:rsidR="00A85567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8B3EA7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="00B21FC1">
        <w:rPr>
          <w:rFonts w:ascii="Times New Roman" w:eastAsia="Times New Roman" w:hAnsi="Times New Roman" w:cs="Times New Roman"/>
          <w:sz w:val="27"/>
          <w:szCs w:val="27"/>
        </w:rPr>
        <w:t xml:space="preserve">С.В. </w:t>
      </w:r>
      <w:proofErr w:type="spellStart"/>
      <w:r w:rsidR="00B21FC1">
        <w:rPr>
          <w:rFonts w:ascii="Times New Roman" w:eastAsia="Times New Roman" w:hAnsi="Times New Roman" w:cs="Times New Roman"/>
          <w:sz w:val="27"/>
          <w:szCs w:val="27"/>
        </w:rPr>
        <w:t>Козицин</w:t>
      </w:r>
      <w:proofErr w:type="spellEnd"/>
    </w:p>
    <w:p w:rsidR="007F1D6C" w:rsidRPr="007F1D6C" w:rsidRDefault="008B3EA7" w:rsidP="007F1D6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7F1D6C" w:rsidRPr="007F1D6C" w:rsidRDefault="00B21FC1" w:rsidP="007F1D6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="007F1D6C" w:rsidRPr="007F1D6C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  сельсовета  </w:t>
      </w:r>
      <w:r w:rsidR="008B3EA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02529">
        <w:rPr>
          <w:rFonts w:ascii="Times New Roman" w:eastAsia="Times New Roman" w:hAnsi="Times New Roman" w:cs="Times New Roman"/>
          <w:sz w:val="24"/>
          <w:szCs w:val="24"/>
        </w:rPr>
        <w:t>06.11.</w:t>
      </w:r>
      <w:r w:rsidR="00584E1E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9A3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EA7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231C0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bookmarkStart w:id="0" w:name="_GoBack"/>
      <w:bookmarkEnd w:id="0"/>
    </w:p>
    <w:p w:rsidR="007F1D6C" w:rsidRPr="007F1D6C" w:rsidRDefault="007F1D6C" w:rsidP="007F1D6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8B3EA7" w:rsidRDefault="008B3EA7" w:rsidP="008B3EA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3758C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Перечень</w:t>
      </w:r>
    </w:p>
    <w:p w:rsidR="007F1D6C" w:rsidRPr="005B583C" w:rsidRDefault="008B3EA7" w:rsidP="008B3EA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3758C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информации </w:t>
      </w:r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 деятельности органов местного самоуправления муници</w:t>
      </w:r>
      <w:r w:rsidR="00584E1E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пального образования </w:t>
      </w:r>
      <w:r w:rsidR="00B21FC1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Пок</w:t>
      </w:r>
      <w:r w:rsidR="00584E1E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ровский</w:t>
      </w:r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сельсовет </w:t>
      </w:r>
      <w:proofErr w:type="spellStart"/>
      <w:proofErr w:type="gramStart"/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Топчихинского</w:t>
      </w:r>
      <w:proofErr w:type="spellEnd"/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района</w:t>
      </w:r>
      <w:proofErr w:type="gramEnd"/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Алтайского края, размещаемой в информационно-телекоммуникационной сети «Интернет» на </w:t>
      </w:r>
      <w:r w:rsidRPr="005B583C">
        <w:rPr>
          <w:rFonts w:ascii="Times New Roman" w:eastAsia="Times New Roman" w:hAnsi="Times New Roman" w:cs="Times New Roman"/>
          <w:bCs/>
          <w:sz w:val="27"/>
          <w:szCs w:val="27"/>
        </w:rPr>
        <w:t xml:space="preserve">официальном сайте муниципального образования </w:t>
      </w:r>
      <w:proofErr w:type="spellStart"/>
      <w:r w:rsidRPr="005B583C">
        <w:rPr>
          <w:rFonts w:ascii="Times New Roman" w:eastAsia="Times New Roman" w:hAnsi="Times New Roman" w:cs="Times New Roman"/>
          <w:bCs/>
          <w:sz w:val="27"/>
          <w:szCs w:val="27"/>
        </w:rPr>
        <w:t>Топчихинский</w:t>
      </w:r>
      <w:proofErr w:type="spellEnd"/>
      <w:r w:rsidRPr="005B583C">
        <w:rPr>
          <w:rFonts w:ascii="Times New Roman" w:eastAsia="Times New Roman" w:hAnsi="Times New Roman" w:cs="Times New Roman"/>
          <w:bCs/>
          <w:sz w:val="27"/>
          <w:szCs w:val="27"/>
        </w:rPr>
        <w:t xml:space="preserve"> район https://www.top-rayon.ru/, в разделе</w:t>
      </w:r>
      <w:r w:rsidR="00584E1E">
        <w:rPr>
          <w:rFonts w:ascii="Times New Roman" w:eastAsia="Times New Roman" w:hAnsi="Times New Roman" w:cs="Times New Roman"/>
          <w:bCs/>
          <w:sz w:val="27"/>
          <w:szCs w:val="27"/>
        </w:rPr>
        <w:t xml:space="preserve"> «Муниципалитеты» - «</w:t>
      </w:r>
      <w:r w:rsidR="00B21FC1">
        <w:rPr>
          <w:rFonts w:ascii="Times New Roman" w:eastAsia="Times New Roman" w:hAnsi="Times New Roman" w:cs="Times New Roman"/>
          <w:bCs/>
          <w:sz w:val="27"/>
          <w:szCs w:val="27"/>
        </w:rPr>
        <w:t>Пок</w:t>
      </w:r>
      <w:r w:rsidR="00584E1E">
        <w:rPr>
          <w:rFonts w:ascii="Times New Roman" w:eastAsia="Times New Roman" w:hAnsi="Times New Roman" w:cs="Times New Roman"/>
          <w:bCs/>
          <w:sz w:val="27"/>
          <w:szCs w:val="27"/>
        </w:rPr>
        <w:t>ровский</w:t>
      </w:r>
      <w:r w:rsidRPr="005B583C">
        <w:rPr>
          <w:rFonts w:ascii="Times New Roman" w:eastAsia="Times New Roman" w:hAnsi="Times New Roman" w:cs="Times New Roman"/>
          <w:bCs/>
          <w:sz w:val="27"/>
          <w:szCs w:val="27"/>
        </w:rPr>
        <w:t xml:space="preserve"> сельсовет»</w:t>
      </w:r>
    </w:p>
    <w:p w:rsidR="008B3EA7" w:rsidRPr="005B583C" w:rsidRDefault="008B3EA7" w:rsidP="008B3EA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52" w:type="dxa"/>
        <w:jc w:val="center"/>
        <w:tblBorders>
          <w:top w:val="single" w:sz="4" w:space="0" w:color="3187C7"/>
          <w:left w:val="single" w:sz="4" w:space="0" w:color="3187C7"/>
          <w:bottom w:val="single" w:sz="4" w:space="0" w:color="3187C7"/>
          <w:right w:val="single" w:sz="4" w:space="0" w:color="3187C7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000" w:firstRow="0" w:lastRow="0" w:firstColumn="0" w:lastColumn="0" w:noHBand="0" w:noVBand="0"/>
      </w:tblPr>
      <w:tblGrid>
        <w:gridCol w:w="562"/>
        <w:gridCol w:w="62"/>
        <w:gridCol w:w="4474"/>
        <w:gridCol w:w="426"/>
        <w:gridCol w:w="1984"/>
        <w:gridCol w:w="425"/>
        <w:gridCol w:w="2219"/>
      </w:tblGrid>
      <w:tr w:rsidR="005B583C" w:rsidRPr="005B583C" w:rsidTr="00621E45">
        <w:trPr>
          <w:tblHeader/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8B3EA7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информации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размещения, сроки обновления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за предоставление информации </w:t>
            </w:r>
          </w:p>
        </w:tc>
      </w:tr>
      <w:tr w:rsidR="005B583C" w:rsidRPr="005B583C" w:rsidTr="00621E45">
        <w:trPr>
          <w:trHeight w:val="180"/>
          <w:tblHeader/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583C" w:rsidRPr="005B583C" w:rsidTr="00621E45">
        <w:trPr>
          <w:jc w:val="center"/>
        </w:trPr>
        <w:tc>
          <w:tcPr>
            <w:tcW w:w="10152" w:type="dxa"/>
            <w:gridSpan w:val="7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8B3EA7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Общая информация </w:t>
            </w:r>
            <w:r w:rsidR="008B3EA7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 деятельности органов местного самоуправления</w:t>
            </w:r>
          </w:p>
          <w:p w:rsidR="007F1D6C" w:rsidRPr="005B583C" w:rsidRDefault="008B3EA7" w:rsidP="00B2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584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1FC1">
              <w:rPr>
                <w:rFonts w:ascii="Times New Roman" w:eastAsia="Times New Roman" w:hAnsi="Times New Roman" w:cs="Times New Roman"/>
                <w:sz w:val="24"/>
                <w:szCs w:val="24"/>
              </w:rPr>
              <w:t>Пок</w:t>
            </w:r>
            <w:r w:rsidR="00584E1E">
              <w:rPr>
                <w:rFonts w:ascii="Times New Roman" w:eastAsia="Times New Roman" w:hAnsi="Times New Roman" w:cs="Times New Roman"/>
                <w:sz w:val="24"/>
                <w:szCs w:val="24"/>
              </w:rPr>
              <w:t>ровский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5B583C">
              <w:t xml:space="preserve"> </w:t>
            </w:r>
            <w:proofErr w:type="spellStart"/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района Алтайского края (далее- </w:t>
            </w:r>
            <w:r w:rsidR="00104AD9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8B3EA7" w:rsidP="00104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и сокращенное наименование</w:t>
            </w:r>
            <w:r w:rsidR="00104AD9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структура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</w:t>
            </w:r>
            <w:r w:rsidR="00104AD9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самоуправления, почтовый адрес, адрес электронной почты (при наличии), номера телефонов справочных служб орган</w:t>
            </w:r>
            <w:r w:rsidR="00104AD9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  <w:p w:rsidR="00094E8F" w:rsidRPr="005B583C" w:rsidRDefault="00094E8F" w:rsidP="00104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38AB" w:rsidRPr="005B583C" w:rsidRDefault="00B838AB" w:rsidP="00104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104AD9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8B3EA7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104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полномочиях </w:t>
            </w:r>
            <w:r w:rsidR="00104AD9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перечень нормативных правовых актов, определяющих </w:t>
            </w:r>
            <w:r w:rsidR="00104AD9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 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полномочия 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104AD9" w:rsidP="0010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5 рабочих дней со дня вступления в силу соответствующих нормативных правовых  актов.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104AD9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094E8F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621E45" w:rsidP="00B21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главе </w:t>
            </w:r>
            <w:r w:rsidR="00B21FC1">
              <w:rPr>
                <w:rFonts w:ascii="Times New Roman" w:eastAsia="Times New Roman" w:hAnsi="Times New Roman" w:cs="Times New Roman"/>
                <w:sz w:val="24"/>
                <w:szCs w:val="24"/>
              </w:rPr>
              <w:t>Пок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ровского сельсовета, главе Администрации </w:t>
            </w:r>
            <w:r w:rsidR="00B21FC1">
              <w:rPr>
                <w:rFonts w:ascii="Times New Roman" w:eastAsia="Times New Roman" w:hAnsi="Times New Roman" w:cs="Times New Roman"/>
                <w:sz w:val="24"/>
                <w:szCs w:val="24"/>
              </w:rPr>
              <w:t>Пок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ровского сельсовета, их заместителях (фамилии, имена, отчества, а также при согласии указанных лиц иные сведения о них)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621E45" w:rsidP="0010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рабочих дней со дня назначения, 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621E45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094E8F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104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Перечни информ</w:t>
            </w:r>
            <w:r w:rsidR="00094E8F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ационных систем, банков данных 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реестров, регистров находящихся в ведении </w:t>
            </w:r>
            <w:r w:rsidR="00104AD9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подведомственных организаций</w:t>
            </w:r>
          </w:p>
          <w:p w:rsidR="00094E8F" w:rsidRPr="005B583C" w:rsidRDefault="00094E8F" w:rsidP="00104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104AD9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104AD9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94E8F" w:rsidRPr="005B583C" w:rsidRDefault="00094E8F" w:rsidP="0009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94E8F" w:rsidRPr="005B583C" w:rsidRDefault="00094E8F" w:rsidP="00094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      </w:r>
          </w:p>
          <w:p w:rsidR="00094E8F" w:rsidRPr="005B583C" w:rsidRDefault="00094E8F" w:rsidP="00094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4E8F" w:rsidRPr="005B583C" w:rsidRDefault="00094E8F" w:rsidP="00094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94E8F" w:rsidRPr="005B583C" w:rsidRDefault="00094E8F" w:rsidP="0009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94E8F" w:rsidRPr="005B583C" w:rsidRDefault="00094E8F" w:rsidP="0009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10152" w:type="dxa"/>
            <w:gridSpan w:val="7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Информация о нормотворческой деятельности </w:t>
            </w:r>
            <w:r w:rsidR="007E568B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094E8F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094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нормативные  правовые акты, изданные  </w:t>
            </w:r>
            <w:r w:rsidR="00094E8F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 местного самоуправления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</w:t>
            </w:r>
            <w:r w:rsidR="00094E8F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094E8F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10 рабочих дней со дня опубликования (регистрации)</w:t>
            </w:r>
          </w:p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094E8F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043A1E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регламенты и стандарты муниципальных услуг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094E8F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5 рабочих дней со дня утверждения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094E8F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043A1E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094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Тексты проектов нормативных правовых актов </w:t>
            </w:r>
            <w:r w:rsidR="00094E8F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B616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5 рабочих дней с момента внесения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B616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043A1E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82D82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B6166C" w:rsidP="00B6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нужд;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B616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5 рабочих дней со дня размещения заказа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B616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</w:tc>
      </w:tr>
      <w:tr w:rsidR="005B583C" w:rsidRPr="005B583C" w:rsidTr="00621E45">
        <w:trPr>
          <w:trHeight w:val="854"/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82D82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Установленные формы обращений, заявлений, принимаемых к рассмотрению в соответствии с действующим законодательством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B616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B616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</w:p>
        </w:tc>
      </w:tr>
      <w:tr w:rsidR="005B583C" w:rsidRPr="005B583C" w:rsidTr="00621E45">
        <w:trPr>
          <w:trHeight w:val="854"/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6166C" w:rsidRPr="005B583C" w:rsidRDefault="00B6166C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82D82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6166C" w:rsidRPr="005B583C" w:rsidRDefault="00B6166C" w:rsidP="00B6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обжалования муниципальных правовых актов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6166C" w:rsidRPr="005B583C" w:rsidRDefault="00B6166C" w:rsidP="00B6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6166C" w:rsidRPr="005B583C" w:rsidRDefault="00B6166C" w:rsidP="00B6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10152" w:type="dxa"/>
            <w:gridSpan w:val="7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III. Иная информация о текущей деятельности  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B6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об участии </w:t>
            </w:r>
            <w:r w:rsidR="00B616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целевых и иных программах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B6166C" w:rsidP="00B6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азмещается ежеквартально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E82D82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E82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E8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E8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E82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E8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E8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E82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официальных выступлений и заявлений руководителей и заместителей руководителей органа местного самоуправления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E8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E8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10152" w:type="dxa"/>
            <w:gridSpan w:val="7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7E5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lV</w:t>
            </w:r>
            <w:proofErr w:type="spellEnd"/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Статистическая информация о деятельности органов местного самоуправления 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BD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BD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BD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BD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использовании органом местного самоуправления, подведомственными организациями выделяемых бюджетных средств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BD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BD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BD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BD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BD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10152" w:type="dxa"/>
            <w:gridSpan w:val="7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9A39BF" w:rsidRPr="005B583C" w:rsidRDefault="009A39BF" w:rsidP="00AE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9C6" w:rsidRPr="005B583C" w:rsidRDefault="00BD09C6" w:rsidP="00AE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 Информация о кадровом обеспечении орган</w:t>
            </w:r>
            <w:r w:rsidR="00AE0124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  <w:p w:rsidR="009A39BF" w:rsidRPr="005B583C" w:rsidRDefault="009A39BF" w:rsidP="00AE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043A1E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306975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поступления граждан на муниципальную службу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вакантных должностях муниципальной службы, имеющихся в органе местного самоуправления</w:t>
            </w:r>
          </w:p>
          <w:p w:rsidR="009A39BF" w:rsidRPr="005B583C" w:rsidRDefault="009A39BF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</w:t>
            </w:r>
          </w:p>
          <w:p w:rsidR="009A39BF" w:rsidRPr="005B583C" w:rsidRDefault="009A39BF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и результаты конкурсов на замещение вакантных должностей муниципальной службы</w:t>
            </w:r>
          </w:p>
          <w:p w:rsidR="0051129E" w:rsidRPr="005B583C" w:rsidRDefault="0051129E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Default="00306975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 телефонов, по которым можно получить информацию по вопросу замещения вакантных должностей в органе местного самоуправления</w:t>
            </w:r>
          </w:p>
          <w:p w:rsidR="00584E1E" w:rsidRDefault="00584E1E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E1E" w:rsidRDefault="00584E1E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E1E" w:rsidRPr="005B583C" w:rsidRDefault="00584E1E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9E" w:rsidRPr="005B583C" w:rsidRDefault="0051129E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10152" w:type="dxa"/>
            <w:gridSpan w:val="7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129E" w:rsidRPr="005B583C" w:rsidRDefault="0051129E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="00306975"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Информация о работе </w:t>
            </w:r>
            <w:r w:rsidR="00AE0124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 </w:t>
            </w:r>
          </w:p>
          <w:p w:rsidR="0051129E" w:rsidRPr="005B583C" w:rsidRDefault="0051129E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AE0124" w:rsidRPr="005B583C" w:rsidRDefault="00AE0124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AE0124" w:rsidRPr="005B583C" w:rsidRDefault="00AE0124" w:rsidP="00AE0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AE0124" w:rsidRPr="005B583C" w:rsidRDefault="00AE0124" w:rsidP="00AE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AE0124" w:rsidRPr="005B583C" w:rsidRDefault="00AE0124" w:rsidP="00AE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AE0124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AE0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 и отчество должностных лиц </w:t>
            </w:r>
            <w:r w:rsidR="00AE0124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 полномочиям которых отнесены организация приема граждан, в том числе представителей организаций, общественных объединений, государственных органов и органов местного самоуправления, номер телефона, по которому можно получить справочную информацию 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AE0124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5 рабочих дней со дня назначения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AE0124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E0124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AE0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Обзоры обращений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CF3CBD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AE0124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E0124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CF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Иная информация о деятельности </w:t>
            </w:r>
            <w:r w:rsidR="00CF3CBD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соответствии с законодательством </w:t>
            </w:r>
            <w:r w:rsidR="00CF3CBD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CF3CBD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152" w:type="dxa"/>
            <w:gridSpan w:val="7"/>
          </w:tcPr>
          <w:p w:rsidR="00621E45" w:rsidRPr="005B583C" w:rsidRDefault="00621E45" w:rsidP="00621E4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Иная информация, подлежащая доведению органами местного самоуправления до сведения граждан и организаций в соответствии с законодательством Российской Федерации, Алтайского края и муниципальными правовыми актами, в </w:t>
            </w:r>
            <w:proofErr w:type="spellStart"/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</w:tr>
      <w:tr w:rsidR="005B583C" w:rsidRPr="005B583C" w:rsidTr="00621E4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gridSpan w:val="2"/>
          </w:tcPr>
          <w:p w:rsidR="00621E45" w:rsidRPr="005B583C" w:rsidRDefault="00621E45" w:rsidP="00621E45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474" w:type="dxa"/>
          </w:tcPr>
          <w:p w:rsidR="00621E45" w:rsidRPr="005B583C" w:rsidRDefault="00621E45" w:rsidP="00621E45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исполнении местного бюджета</w:t>
            </w:r>
          </w:p>
        </w:tc>
        <w:tc>
          <w:tcPr>
            <w:tcW w:w="2410" w:type="dxa"/>
            <w:gridSpan w:val="2"/>
          </w:tcPr>
          <w:p w:rsidR="00621E45" w:rsidRPr="005B583C" w:rsidRDefault="00621E45" w:rsidP="00621E4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сроки,</w:t>
            </w:r>
          </w:p>
          <w:p w:rsidR="00621E45" w:rsidRPr="005B583C" w:rsidRDefault="00621E45" w:rsidP="00621E4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установленные бюджетным законодательством</w:t>
            </w:r>
          </w:p>
        </w:tc>
        <w:tc>
          <w:tcPr>
            <w:tcW w:w="2644" w:type="dxa"/>
            <w:gridSpan w:val="2"/>
          </w:tcPr>
          <w:p w:rsidR="00621E45" w:rsidRPr="005B583C" w:rsidRDefault="00621E45" w:rsidP="00621E4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5B583C" w:rsidRPr="005B583C" w:rsidTr="00621E4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15"/>
        </w:trPr>
        <w:tc>
          <w:tcPr>
            <w:tcW w:w="624" w:type="dxa"/>
            <w:gridSpan w:val="2"/>
          </w:tcPr>
          <w:p w:rsidR="00621E45" w:rsidRPr="005B583C" w:rsidRDefault="00621E45" w:rsidP="00621E45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474" w:type="dxa"/>
          </w:tcPr>
          <w:p w:rsidR="00621E45" w:rsidRPr="005B583C" w:rsidRDefault="00621E45" w:rsidP="00621E45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доходах, имуществе и обязательствах имущественного характера лиц, замещающих должности муниципальной службы, о доходах, имуществе и обязательствах имущественного характера, их супругов и несовершеннолетних детей</w:t>
            </w:r>
          </w:p>
        </w:tc>
        <w:tc>
          <w:tcPr>
            <w:tcW w:w="2410" w:type="dxa"/>
            <w:gridSpan w:val="2"/>
          </w:tcPr>
          <w:p w:rsidR="00621E45" w:rsidRPr="005B583C" w:rsidRDefault="00621E45" w:rsidP="00621E4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сроки, установленные законодательством о противодействии коррупции</w:t>
            </w:r>
          </w:p>
        </w:tc>
        <w:tc>
          <w:tcPr>
            <w:tcW w:w="2644" w:type="dxa"/>
            <w:gridSpan w:val="2"/>
          </w:tcPr>
          <w:p w:rsidR="00621E45" w:rsidRPr="005B583C" w:rsidRDefault="00621E45" w:rsidP="00621E4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</w:tbl>
    <w:p w:rsidR="007F1D6C" w:rsidRPr="005B583C" w:rsidRDefault="007F1D6C" w:rsidP="008B3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F1D6C" w:rsidRPr="005B583C" w:rsidSect="00302529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C0918"/>
    <w:multiLevelType w:val="multilevel"/>
    <w:tmpl w:val="795A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6C"/>
    <w:rsid w:val="000231C0"/>
    <w:rsid w:val="00043A1E"/>
    <w:rsid w:val="00094E8F"/>
    <w:rsid w:val="00104AD9"/>
    <w:rsid w:val="002402A4"/>
    <w:rsid w:val="00242DEB"/>
    <w:rsid w:val="00302529"/>
    <w:rsid w:val="00306975"/>
    <w:rsid w:val="003758C4"/>
    <w:rsid w:val="003C5900"/>
    <w:rsid w:val="003E7AF9"/>
    <w:rsid w:val="004F6129"/>
    <w:rsid w:val="0051129E"/>
    <w:rsid w:val="00535B15"/>
    <w:rsid w:val="00584E1E"/>
    <w:rsid w:val="005B583C"/>
    <w:rsid w:val="00621E45"/>
    <w:rsid w:val="007E568B"/>
    <w:rsid w:val="007F1D6C"/>
    <w:rsid w:val="00824899"/>
    <w:rsid w:val="008B3EA7"/>
    <w:rsid w:val="009A39BF"/>
    <w:rsid w:val="009D4339"/>
    <w:rsid w:val="00A3497C"/>
    <w:rsid w:val="00A85567"/>
    <w:rsid w:val="00AD034F"/>
    <w:rsid w:val="00AE0124"/>
    <w:rsid w:val="00B21FC1"/>
    <w:rsid w:val="00B6166C"/>
    <w:rsid w:val="00B838AB"/>
    <w:rsid w:val="00BD09C6"/>
    <w:rsid w:val="00C62BBD"/>
    <w:rsid w:val="00CF3CBD"/>
    <w:rsid w:val="00D02C5D"/>
    <w:rsid w:val="00E82D82"/>
    <w:rsid w:val="00F2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0C322"/>
  <w15:chartTrackingRefBased/>
  <w15:docId w15:val="{6EF6A0DA-C3F0-4EDB-96DF-5871AA58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F1D6C"/>
    <w:rPr>
      <w:rFonts w:ascii="Calibri" w:hAnsi="Calibri"/>
    </w:rPr>
  </w:style>
  <w:style w:type="paragraph" w:styleId="a4">
    <w:name w:val="No Spacing"/>
    <w:link w:val="a3"/>
    <w:qFormat/>
    <w:rsid w:val="007F1D6C"/>
    <w:pPr>
      <w:spacing w:after="0" w:line="240" w:lineRule="auto"/>
    </w:pPr>
    <w:rPr>
      <w:rFonts w:ascii="Calibri" w:hAnsi="Calibri"/>
    </w:rPr>
  </w:style>
  <w:style w:type="table" w:styleId="a5">
    <w:name w:val="Table Grid"/>
    <w:basedOn w:val="a1"/>
    <w:uiPriority w:val="39"/>
    <w:rsid w:val="00375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A3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39BF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D0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Чаплыгина Александра Сергеевна</dc:creator>
  <cp:keywords/>
  <dc:description/>
  <cp:lastModifiedBy>root</cp:lastModifiedBy>
  <cp:revision>5</cp:revision>
  <cp:lastPrinted>2024-11-06T08:44:00Z</cp:lastPrinted>
  <dcterms:created xsi:type="dcterms:W3CDTF">2024-11-06T07:44:00Z</dcterms:created>
  <dcterms:modified xsi:type="dcterms:W3CDTF">2024-11-06T08:45:00Z</dcterms:modified>
</cp:coreProperties>
</file>