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83A9" w14:textId="77777777" w:rsidR="00922077" w:rsidRPr="0074133C" w:rsidRDefault="0074133C" w:rsidP="00922077">
      <w:pPr>
        <w:shd w:val="clear" w:color="auto" w:fill="F8F8F8"/>
        <w:spacing w:line="375" w:lineRule="atLeast"/>
        <w:jc w:val="center"/>
        <w:outlineLvl w:val="1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ВЫПИСКА ИЗ РЕЕСТРА НЕДВИЖИМОГО ИМУЩЕСТВА ПОБЕДИМСКОГО СЕЛЬСОВЕТА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035"/>
        <w:gridCol w:w="1845"/>
        <w:gridCol w:w="3304"/>
        <w:gridCol w:w="3014"/>
        <w:gridCol w:w="2956"/>
      </w:tblGrid>
      <w:tr w:rsidR="004E1478" w:rsidRPr="00922077" w14:paraId="54248EED" w14:textId="77777777" w:rsidTr="00434D6C">
        <w:trPr>
          <w:trHeight w:val="87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DFBB8A" w14:textId="77777777"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2A9279" w14:textId="77777777"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41F0D2" w14:textId="77777777"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C058FF" w14:textId="77777777"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22E4A8" w14:textId="77777777"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AAFFCF" w14:textId="77777777"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Ограничение/обременение</w:t>
            </w:r>
          </w:p>
        </w:tc>
      </w:tr>
      <w:tr w:rsidR="004E1478" w:rsidRPr="00922077" w14:paraId="094CB887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8BF523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80DCB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E290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0118288" w14:textId="77777777"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14:paraId="2AC97B8A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538B3" w14:textId="77777777" w:rsidR="000651FF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 </w:t>
            </w:r>
            <w:proofErr w:type="gramStart"/>
            <w:r w:rsidR="00A9350B" w:rsidRPr="0074133C">
              <w:rPr>
                <w:bCs/>
                <w:color w:val="000000"/>
                <w:sz w:val="18"/>
                <w:szCs w:val="18"/>
              </w:rPr>
              <w:t>535,1кв.м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   </w:t>
            </w:r>
          </w:p>
          <w:p w14:paraId="0DACDD28" w14:textId="77777777"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020302:363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AD0EDD" w14:textId="77777777" w:rsidR="00BF4277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200B20" w14:textId="77777777" w:rsidR="004E1478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proofErr w:type="gramStart"/>
            <w:r w:rsidR="001E5AF1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314,2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gram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D57B878" w14:textId="77777777" w:rsidR="00BF4277" w:rsidRPr="0074133C" w:rsidRDefault="001E5AF1" w:rsidP="0043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E1478" w:rsidRPr="00922077" w14:paraId="3F40F99B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4FB9DB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9E3D9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Жилое помещение (здание Дома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6B4C6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41211EE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                              пер Октябрьскийд.2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6B6FF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 xml:space="preserve">342,3 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17E71ED2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960B06" w14:textId="77777777"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31A984" w14:textId="77777777" w:rsidR="00BF4277" w:rsidRPr="0074133C" w:rsidRDefault="004E1478" w:rsidP="008F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12.11.20</w:t>
            </w:r>
            <w:r w:rsidR="008F2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4E1478" w:rsidRPr="00922077" w14:paraId="39FC9405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B4822E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2F481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AD1E1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672767D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п.Победим</w:t>
            </w:r>
          </w:p>
          <w:p w14:paraId="10385368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486E2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59,4кв.м</w:t>
            </w:r>
            <w:proofErr w:type="gramEnd"/>
          </w:p>
          <w:p w14:paraId="69177E97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6055AD" w14:textId="77777777" w:rsidR="00BF4277" w:rsidRPr="0074133C" w:rsidRDefault="004E1478" w:rsidP="004E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C39A21" w14:textId="77777777"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12.10.2017</w:t>
            </w:r>
          </w:p>
        </w:tc>
      </w:tr>
      <w:tr w:rsidR="004E1478" w:rsidRPr="00922077" w14:paraId="39FE3525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747DA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C4D56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FBF99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9F624E1" w14:textId="77777777" w:rsidR="00B72817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 xml:space="preserve">.Зеленый </w:t>
            </w:r>
          </w:p>
          <w:p w14:paraId="32F18C7A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6FBC2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168,1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5C1540B4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№ 22:49:020012:198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6023B7" w14:textId="77777777"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Зеленовского</w:t>
            </w:r>
            <w:proofErr w:type="spell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46F3A8" w14:textId="77777777" w:rsidR="00BF4277" w:rsidRPr="0074133C" w:rsidRDefault="009A201F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Бессрочное пользование с 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12.10.2014</w:t>
            </w:r>
          </w:p>
        </w:tc>
      </w:tr>
      <w:tr w:rsidR="004E1478" w:rsidRPr="00922077" w14:paraId="3D6EF4EA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49A05C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9D40B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ФАП)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960C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5250FB23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п.Зеленый </w:t>
            </w:r>
          </w:p>
          <w:p w14:paraId="07BF5113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F3D5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06863" w:rsidRPr="0074133C">
              <w:rPr>
                <w:bCs/>
                <w:color w:val="000000"/>
                <w:sz w:val="18"/>
                <w:szCs w:val="18"/>
              </w:rPr>
              <w:t>52,5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00B8197C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31B65B20" w14:textId="77777777"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D2B37E" w14:textId="77777777"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3CB816" w14:textId="77777777" w:rsidR="00BF4277" w:rsidRPr="0074133C" w:rsidRDefault="0090686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4E1478" w:rsidRPr="00922077" w14:paraId="2700B84A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B69570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FE11F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50A1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86E1FAE" w14:textId="77777777"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п.Дружба</w:t>
            </w:r>
          </w:p>
          <w:p w14:paraId="33C24555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 д.25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A8FBE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B6B09" w:rsidRPr="0074133C">
              <w:rPr>
                <w:bCs/>
                <w:color w:val="000000"/>
                <w:sz w:val="18"/>
                <w:szCs w:val="18"/>
              </w:rPr>
              <w:t>59,7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479938E6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5C28B754" w14:textId="77777777"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22:49:020013:189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0E0150" w14:textId="77777777"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550DD7" w14:textId="77777777"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с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01.01.2010</w:t>
            </w:r>
          </w:p>
        </w:tc>
      </w:tr>
      <w:tr w:rsidR="004E1478" w:rsidRPr="00922077" w14:paraId="746D6BB7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AAB7C9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9901B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3FD7" w14:textId="77777777"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5E6FE176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п.Победим</w:t>
            </w:r>
          </w:p>
          <w:p w14:paraId="05295B37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Привокзальная д.16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FD50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A97558" w:rsidRPr="0074133C">
              <w:rPr>
                <w:bCs/>
                <w:color w:val="000000"/>
                <w:sz w:val="18"/>
                <w:szCs w:val="18"/>
              </w:rPr>
              <w:t>47,2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07AE9F9C" w14:textId="77777777" w:rsidR="00BF4277" w:rsidRPr="0074133C" w:rsidRDefault="00D36188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Кадастровый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2DEA54" w14:textId="77777777"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837D5E" w14:textId="77777777" w:rsidR="00BF4277" w:rsidRPr="0074133C" w:rsidRDefault="00BF4277" w:rsidP="00A9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c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09.07.2014</w:t>
            </w:r>
          </w:p>
        </w:tc>
      </w:tr>
      <w:tr w:rsidR="004E1478" w:rsidRPr="00922077" w14:paraId="4E2CCB7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CA5341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89D30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2F33B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B9A127F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14:paraId="60C48573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Садовая д.23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07B98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39,3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3AD268DC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350D9677" w14:textId="77777777"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522533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6A0ACB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с01.01.2010</w:t>
            </w:r>
          </w:p>
        </w:tc>
      </w:tr>
      <w:tr w:rsidR="004E1478" w:rsidRPr="00922077" w14:paraId="146E0FEE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8747AA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02A7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3757F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C4F3ECA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14:paraId="272880F5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Колупаева д.7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80BF9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32,9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7C20288B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78C05B92" w14:textId="77777777"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85F2A5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BA4821" w14:textId="53BA698B" w:rsidR="00BF4277" w:rsidRPr="0074133C" w:rsidRDefault="00045BA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47326AF8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65CD30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9F54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1AC7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54E2627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14:paraId="221A6230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д.17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91DE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</w:t>
            </w:r>
            <w:proofErr w:type="gramEnd"/>
            <w:r w:rsidR="004E2B23" w:rsidRPr="0074133C">
              <w:rPr>
                <w:bCs/>
                <w:color w:val="000000"/>
                <w:sz w:val="18"/>
                <w:szCs w:val="18"/>
              </w:rPr>
              <w:t>,6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</w:p>
          <w:p w14:paraId="4729E7F6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DB49AF1" w14:textId="77777777"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8C979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45EA17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14:paraId="46D2430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3E742C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B226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2084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E623114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14:paraId="1801D743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Садовая, д.27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D6B8" w14:textId="77777777"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22,3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70591F37" w14:textId="77777777"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60F8109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22:49:000000:0000:01:249:002:000075810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D5FA15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7B9DE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14:paraId="4B3EB2C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61508A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6313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986E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4588AD92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14:paraId="27778C50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д.31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9D79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52</w:t>
            </w:r>
            <w:proofErr w:type="gramEnd"/>
            <w:r w:rsidR="004E2B23" w:rsidRPr="0074133C">
              <w:rPr>
                <w:bCs/>
                <w:color w:val="000000"/>
                <w:sz w:val="18"/>
                <w:szCs w:val="18"/>
              </w:rPr>
              <w:t>,1 кв.м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52FBFE94" w14:textId="77777777"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624284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9E981F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08.02.2016</w:t>
            </w:r>
          </w:p>
        </w:tc>
      </w:tr>
      <w:tr w:rsidR="004E1478" w:rsidRPr="00922077" w14:paraId="4463F4E0" w14:textId="77777777" w:rsidTr="00434D6C">
        <w:trPr>
          <w:trHeight w:val="32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439A11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38EB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78CC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9B50A65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14:paraId="215C87D4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A043" w14:textId="77777777"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23,4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52B818C9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7B9BA6F7" w14:textId="77777777"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614AAB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7A3C31" w14:textId="1DFAA09F" w:rsidR="00BF4277" w:rsidRPr="0074133C" w:rsidRDefault="00045BA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50ABFDEF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5FD61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616E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A815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000EF6B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14:paraId="0EEDA1C8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3B30" w14:textId="77777777"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25,1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193F8FDC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367EA238" w14:textId="77777777"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221A22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515162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18.04.2016</w:t>
            </w:r>
          </w:p>
        </w:tc>
      </w:tr>
      <w:tr w:rsidR="004E1478" w:rsidRPr="00922077" w14:paraId="6F00BE68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3991CA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D5AA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A828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6256F8B8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14:paraId="3D90A427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Солнечная,д.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48ED" w14:textId="77777777"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57,5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3358A75B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6B192041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22:49:00/00/00:0000:Ф-04011/076/АО:0001/АО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7416B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957D9D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3C6BFD8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59BD6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248E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1DD4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557F102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14:paraId="09C5ACE7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Солнечная,д.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3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BEDB" w14:textId="77777777"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</w:t>
            </w:r>
            <w:proofErr w:type="gramEnd"/>
            <w:r w:rsidR="004E2B23" w:rsidRPr="0074133C">
              <w:rPr>
                <w:bCs/>
                <w:color w:val="000000"/>
                <w:sz w:val="18"/>
                <w:szCs w:val="18"/>
              </w:rPr>
              <w:t>,5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</w:p>
          <w:p w14:paraId="6F54C673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24E2363" w14:textId="77777777"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05F50" w14:textId="77777777"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454B71" w14:textId="65B12DFE" w:rsidR="00BF4277" w:rsidRPr="0074133C" w:rsidRDefault="00045BA9" w:rsidP="004E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5A66A75E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AD95A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FDFA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4712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77F6312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14:paraId="5D0861BC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Солнечная,д.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3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4BFB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39,2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2B619821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5A15E974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22:49:00/00/00:0000:Ф-04011/076/АО:0003/АО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9DB37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4B78D1" w14:textId="51E310AC" w:rsidR="00BF4277" w:rsidRPr="0074133C" w:rsidRDefault="00045BA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7EE2476E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2F98E4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3134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7195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15F24DE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14:paraId="2A1613EB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Московская,д.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12 </w:t>
            </w:r>
            <w:r w:rsidRPr="0074133C">
              <w:rPr>
                <w:bCs/>
                <w:color w:val="000000"/>
                <w:sz w:val="18"/>
                <w:szCs w:val="18"/>
              </w:rPr>
              <w:lastRenderedPageBreak/>
              <w:t>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EBD9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lastRenderedPageBreak/>
              <w:t xml:space="preserve">Площадь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18</w:t>
            </w:r>
            <w:proofErr w:type="gramEnd"/>
            <w:r w:rsidR="006173F8" w:rsidRPr="0074133C">
              <w:rPr>
                <w:bCs/>
                <w:color w:val="000000"/>
                <w:sz w:val="18"/>
                <w:szCs w:val="18"/>
              </w:rPr>
              <w:t>,1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</w:p>
          <w:p w14:paraId="2092B6A1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37750D50" w14:textId="77777777" w:rsidR="00BF4277" w:rsidRPr="0074133C" w:rsidRDefault="000651FF" w:rsidP="003B16D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C9333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7DCE6" w14:textId="35612606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с </w:t>
            </w:r>
            <w:r w:rsidR="00045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</w:tr>
      <w:tr w:rsidR="004E1478" w:rsidRPr="00922077" w14:paraId="1D3F0C2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DB4C09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BF85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51BF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D0CCCC1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14:paraId="3F17BCB7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Садовая,д.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7F97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57.3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43BE85CB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7F1F9096" w14:textId="77777777"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22:49:020012:0003:Ф-04011/052/АО:0002/АО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AD482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76F8B" w14:textId="77E37639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с </w:t>
            </w:r>
            <w:r w:rsidR="00045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30.11.2024</w:t>
            </w:r>
          </w:p>
        </w:tc>
      </w:tr>
      <w:tr w:rsidR="004E1478" w:rsidRPr="00922077" w14:paraId="75D44A47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C0FF4B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A7A8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28F7B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A87250A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14:paraId="2DA4FC27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200A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21,6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5B5BD821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6D7F422D" w14:textId="77777777"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1AB088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338BC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4DE05F83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278A8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B067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447F" w14:textId="77777777" w:rsidR="00B72817" w:rsidRPr="0074133C" w:rsidRDefault="00BF427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72817" w:rsidRPr="0074133C">
              <w:rPr>
                <w:bCs/>
                <w:color w:val="000000"/>
                <w:sz w:val="18"/>
                <w:szCs w:val="18"/>
              </w:rPr>
              <w:t xml:space="preserve"> Алтайский край Топчихинский район</w:t>
            </w:r>
          </w:p>
          <w:p w14:paraId="743F973F" w14:textId="77777777" w:rsidR="00B72817" w:rsidRPr="0074133C" w:rsidRDefault="00B7281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. Зеленый</w:t>
            </w:r>
          </w:p>
          <w:p w14:paraId="469A474B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Цветочная,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E862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71,8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55B8ACCD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8CA0CF7" w14:textId="77777777"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0270F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767A9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14:paraId="54527FC6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BD095F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40C0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EB47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DD3E16E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14:paraId="047BFC40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Целинная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DB13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43,9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544927BE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15867493" w14:textId="77777777"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020301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32E8FE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13DF3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23.10.2018</w:t>
            </w:r>
          </w:p>
        </w:tc>
      </w:tr>
      <w:tr w:rsidR="004E1478" w:rsidRPr="00922077" w14:paraId="73ED9697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CA95D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5E35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CFD3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6BDB0D0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14:paraId="0634E96B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д.2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56C8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21,9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7D6D173C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5D215E2B" w14:textId="77777777"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67DBF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B2F855" w14:textId="67407805" w:rsidR="00BF4277" w:rsidRPr="0074133C" w:rsidRDefault="00045BA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1F7D5996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B70428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628D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83FA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35FF5FA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14:paraId="136C175E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36AF" w14:textId="77777777"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54,1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2643A0A2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0B761E27" w14:textId="77777777" w:rsidR="00BF4277" w:rsidRPr="0074133C" w:rsidRDefault="00BF4277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F7397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B25540" w14:textId="77777777"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5CF3BB2B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E28119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58FF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2253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4EDFB560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14:paraId="773DFAF0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Привокзальная, д.5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CBF1" w14:textId="77777777"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 xml:space="preserve">60 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282C8EAE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506A708B" w14:textId="77777777"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1E6C5B57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8E016" w14:textId="77777777"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990C6" w14:textId="77777777" w:rsidR="00BF4277" w:rsidRPr="0074133C" w:rsidRDefault="00434D6C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1DB2C7B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04627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FE5D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1878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07D6F8A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14:paraId="672CC099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Школьная, д.10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8D27" w14:textId="77777777" w:rsidR="006727D6" w:rsidRPr="0074133C" w:rsidRDefault="00BF4277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  <w:r w:rsidR="00D00BD5"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 xml:space="preserve">48,7 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1364DB0D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1F3438F2" w14:textId="77777777" w:rsidR="00BF4277" w:rsidRPr="0074133C" w:rsidRDefault="003B16DB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970BC" w14:textId="77777777"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6A774" w14:textId="77777777"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14:paraId="7FCFD4F2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A552C8" w14:textId="77777777"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BA8A" w14:textId="77777777"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Здание котельной Колпаковской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31F2" w14:textId="77777777"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3330DBE" w14:textId="77777777"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с. Колпаково</w:t>
            </w:r>
          </w:p>
          <w:p w14:paraId="08A3238B" w14:textId="77777777"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Школьная, д.1</w:t>
            </w:r>
            <w:r w:rsidR="00992E6D">
              <w:rPr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4629" w14:textId="77777777"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31</w:t>
            </w:r>
            <w:proofErr w:type="gramEnd"/>
            <w:r w:rsidR="006727D6" w:rsidRPr="0074133C">
              <w:rPr>
                <w:bCs/>
                <w:color w:val="000000"/>
                <w:sz w:val="18"/>
                <w:szCs w:val="18"/>
              </w:rPr>
              <w:t>,5 кв.м</w:t>
            </w:r>
          </w:p>
          <w:p w14:paraId="476B9BB7" w14:textId="77777777"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06418909" w14:textId="77777777"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:1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8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32D1AC" w14:textId="77777777"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A27E31" w14:textId="77777777"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263B5C0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93C20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8D56" w14:textId="77777777"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Дружбинского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F03CC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DA15DA2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14:paraId="7291F65A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C71D" w14:textId="77777777" w:rsidR="006727D6" w:rsidRPr="0074133C" w:rsidRDefault="006727D6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402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20779D72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7DFE632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22:49:020013:0153:Ф-04011/084/АО:1000/00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8EE674" w14:textId="77777777" w:rsidR="006727D6" w:rsidRPr="0074133C" w:rsidRDefault="00210F2B" w:rsidP="0021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2BC543" w14:textId="77777777" w:rsidR="006727D6" w:rsidRPr="0074133C" w:rsidRDefault="006727D6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6727D6" w:rsidRPr="00922077" w14:paraId="7CAAFA7C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4562D6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88BA" w14:textId="77777777"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315E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Расположен в 500м от п. Победим Алтайский край Топчихинский район (свалка)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CF46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</w:p>
          <w:p w14:paraId="3981681A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8385B6" w14:textId="77777777"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свалкой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D6FE9" w14:textId="77777777"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54C44952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5853C5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759F" w14:textId="77777777"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326D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5163505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п.Дружба </w:t>
            </w:r>
          </w:p>
          <w:p w14:paraId="6FFCEE36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Колупаева,7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6EF3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928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49EC3851" w14:textId="77777777" w:rsidR="006727D6" w:rsidRPr="0074133C" w:rsidRDefault="006727D6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3965AE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FE670D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082B9540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DA256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8507" w14:textId="77777777"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1177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3C7FDB7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14:paraId="4A5D1625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Ленина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59E9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1376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30B142FF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63F426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детской площадкой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9A2288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6040C3AF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96390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3E58" w14:textId="77777777"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5DD6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4558023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п.Зеленый</w:t>
            </w:r>
          </w:p>
          <w:p w14:paraId="5F217B53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Московская,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15B4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3482</w:t>
            </w:r>
            <w:proofErr w:type="gramEnd"/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 кв.м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669E725B" w14:textId="77777777" w:rsidR="006727D6" w:rsidRPr="0074133C" w:rsidRDefault="00765DE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22:49:020012: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5F056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3206EE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38728D" w14:paraId="41CE6336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9FE7B8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3AD6" w14:textId="77777777"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F809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6A12585E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14:paraId="5CD50BF4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6881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733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330E070A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0CCF2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3303D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206456E5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C0DA4C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5A9E" w14:textId="77777777"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4467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6DA4F78F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14:paraId="6CBA287A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B027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1795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3B05AE4C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FC6330" w14:textId="77777777"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61083" w14:textId="77777777"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14:paraId="38F8774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658D9" w14:textId="77777777"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4584" w14:textId="77777777"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93C6" w14:textId="77777777"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576FDCF5" w14:textId="77777777"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14:paraId="797C8E86" w14:textId="77777777"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пер. Октябрьский, 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9D9F" w14:textId="77777777"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1697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26CFA8D1" w14:textId="77777777"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C1B6B" w14:textId="77777777" w:rsidR="001D626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0481E8" w14:textId="77777777"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14:paraId="5E3BB884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58C88" w14:textId="77777777"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02CB" w14:textId="77777777"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E0DD" w14:textId="77777777"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60F6431" w14:textId="77777777"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14:paraId="3783777B" w14:textId="77777777"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6EB1" w14:textId="77777777"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1056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0522614F" w14:textId="77777777"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BC17C" w14:textId="77777777"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Победимского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A64D9" w14:textId="77777777"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14:paraId="297DF5D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227812" w14:textId="77777777"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1565" w14:textId="77777777"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88C7" w14:textId="77777777"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6475FFE6" w14:textId="77777777"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14:paraId="1DE710F2" w14:textId="77777777"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C717" w14:textId="77777777"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8684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41BF9984" w14:textId="77777777"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7146D3" w14:textId="77777777"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 зданием </w:t>
            </w:r>
            <w:proofErr w:type="spellStart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B6FFBF" w14:textId="77777777"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679165CC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4DF0F5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C065" w14:textId="77777777"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Хоккейный корт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B0EB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035F320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14:paraId="00BCDE9B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9AD3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A48B88" w14:textId="77777777"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9E7E1" w14:textId="77777777"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4A79386B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B32C0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E250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spellStart"/>
            <w:r w:rsidRPr="0074133C">
              <w:rPr>
                <w:color w:val="000000"/>
                <w:sz w:val="18"/>
                <w:szCs w:val="18"/>
              </w:rPr>
              <w:t>труженникам</w:t>
            </w:r>
            <w:proofErr w:type="spellEnd"/>
            <w:r w:rsidRPr="0074133C">
              <w:rPr>
                <w:color w:val="000000"/>
                <w:sz w:val="18"/>
                <w:szCs w:val="18"/>
              </w:rPr>
              <w:t xml:space="preserve"> совхоза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0CDA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4BACF5B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14:paraId="5DB18676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Советская,д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43BE" w14:textId="77777777"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3B8ED" w14:textId="77777777"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1AF7" w14:textId="77777777"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21FB815F" w14:textId="77777777" w:rsidTr="002D66C2">
        <w:trPr>
          <w:trHeight w:val="1032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762DAD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004A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0ACD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77E0DF3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Дружба </w:t>
            </w:r>
          </w:p>
          <w:p w14:paraId="29E9F4F4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Садовая, д 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FEAC" w14:textId="77777777"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44D1A4" w14:textId="77777777"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7384" w14:textId="77777777"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37F66D9F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EDB00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5F67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A213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AB27A76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Зеленый</w:t>
            </w:r>
          </w:p>
          <w:p w14:paraId="7C10C63F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Московская, д.21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66BC" w14:textId="77777777"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7BF9E9" w14:textId="77777777"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41A7" w14:textId="77777777"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220F787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85152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6120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D427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11DB99B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с. Колпаково</w:t>
            </w:r>
          </w:p>
          <w:p w14:paraId="0C663632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C932" w14:textId="77777777"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8635F" w14:textId="77777777"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160B" w14:textId="77777777"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70FC523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8C55BA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8FC6" w14:textId="77777777"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522E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31E91D8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14:paraId="46CDCAEF" w14:textId="77777777"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Центральная, д.13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06E5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4248кв.м</w:t>
            </w:r>
          </w:p>
          <w:p w14:paraId="6FE86863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99F11" w14:textId="77777777"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5827D1" w14:textId="77777777"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14:paraId="1BFF9DC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A16C4" w14:textId="77777777"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2583" w14:textId="77777777"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D0EF" w14:textId="77777777"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59B31918" w14:textId="77777777"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46D6975E" w14:textId="77777777"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CF56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1778800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кв.м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14:paraId="2913D615" w14:textId="77777777"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08B42C" w14:textId="77777777"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5064D" w14:textId="77777777"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33762A22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55958B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C7B1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B51C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62BA48D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2354839A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5E45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25B2672B" w14:textId="77777777"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2C97E4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BD34D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45844B31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B2940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605B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5050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9F8CAF4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14:paraId="188ECDD5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1A07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42A25A7B" w14:textId="77777777"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75F5A6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DE0C1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5BA38628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57309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111D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4E4B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344550A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14:paraId="6F7F002D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AA3E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2A2E1305" w14:textId="77777777"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9C8274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457B99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5936C2F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5E83C0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20B5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B64B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48DE1C5C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C958" w14:textId="77777777"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11111кв.м</w:t>
            </w:r>
          </w:p>
          <w:p w14:paraId="7C22F93A" w14:textId="77777777"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121D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3E00A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04B469BB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33835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09FE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2CB8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80C4159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B725" w14:textId="77777777"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11111кв.м</w:t>
            </w:r>
          </w:p>
          <w:p w14:paraId="3005DFAC" w14:textId="77777777"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22:49000000:77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2A0D9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C19D18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1CAAC9D0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8CD67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B12D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CD22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D3B7DA0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3E4F28A9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A472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54CCAD70" w14:textId="77777777"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67DA0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AE3819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3628F2A2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CE2EA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073F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C65D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E5ACCC0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7C6DE253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7EAB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28582AFB" w14:textId="77777777"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5B640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DD91A4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14:paraId="6CCFA27A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F0F137" w14:textId="77777777"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A5F2" w14:textId="77777777"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FC05" w14:textId="77777777"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2CC5341E" w14:textId="77777777"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36BF" w14:textId="77777777"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493400</w:t>
            </w:r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14:paraId="0CD9FAAE" w14:textId="77777777"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72AF04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B10312" w14:textId="77777777"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14:paraId="22571735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991376" w14:textId="77777777"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7A7F" w14:textId="77777777" w:rsidR="00624D8B" w:rsidRPr="0074133C" w:rsidRDefault="00624D8B" w:rsidP="00413134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31E1" w14:textId="77777777" w:rsidR="00624D8B" w:rsidRPr="0074133C" w:rsidRDefault="00624D8B" w:rsidP="0041313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423A531D" w14:textId="77777777" w:rsidR="00624D8B" w:rsidRPr="0074133C" w:rsidRDefault="00624D8B" w:rsidP="0041313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5939" w14:textId="77777777"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493400кв.м 1/45</w:t>
            </w:r>
          </w:p>
          <w:p w14:paraId="79D2C9CD" w14:textId="77777777"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94C578" w14:textId="77777777"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685A25" w14:textId="77777777"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14:paraId="439C4C86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2216F6" w14:textId="77777777"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9283" w14:textId="77777777"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9FCF" w14:textId="77777777"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A2B881C" w14:textId="77777777"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980C" w14:textId="77777777"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493400кв.м 1/45</w:t>
            </w:r>
          </w:p>
          <w:p w14:paraId="05030A8F" w14:textId="77777777" w:rsidR="00624D8B" w:rsidRPr="0074133C" w:rsidRDefault="00624D8B" w:rsidP="00624D8B"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B8CFB6" w14:textId="77777777"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56910" w14:textId="77777777"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14:paraId="7C2198B4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095FB" w14:textId="77777777"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AE34" w14:textId="77777777"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C991" w14:textId="77777777"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992C738" w14:textId="77777777"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9FD0" w14:textId="77777777"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493400кв.м 1/45</w:t>
            </w:r>
          </w:p>
          <w:p w14:paraId="668CBAC3" w14:textId="77777777"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E5C0A1" w14:textId="77777777"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1BA8A4" w14:textId="77777777"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14:paraId="3CE6455D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EC3EC8" w14:textId="77777777"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4F35" w14:textId="77777777"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61D9" w14:textId="77777777"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7F8E8125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18FD54F1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55A0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0CD1BE2F" w14:textId="77777777"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9C97E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33DE5D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14:paraId="60482C33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FFE7BC" w14:textId="77777777"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072A" w14:textId="77777777"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B75D" w14:textId="77777777"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9045436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761F64E5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97C2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06C0BCFB" w14:textId="77777777"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E91F2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D1C38F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14:paraId="6648E5C9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485E8" w14:textId="77777777"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E5E8" w14:textId="77777777"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B9D7" w14:textId="77777777"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04F4EAA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4D899644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859F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3C50F336" w14:textId="77777777"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8F3F47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7B4667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14:paraId="6B2903B8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44057" w14:textId="77777777"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07CB" w14:textId="77777777"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EDCF" w14:textId="77777777"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0D7E9BA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662E6201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AD9C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767B0D10" w14:textId="77777777"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B12562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40322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14:paraId="6C044936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8097EA" w14:textId="77777777"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BF68" w14:textId="77777777"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B2A0" w14:textId="77777777"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009086A9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438AAF7A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A9FF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0ED8764E" w14:textId="77777777"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3F3992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06877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14:paraId="29D871CE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798E5B" w14:textId="77777777"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2F13" w14:textId="77777777"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A2AE" w14:textId="77777777"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3B2E9839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05928BBB" w14:textId="77777777"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259A" w14:textId="77777777"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14:paraId="473A6647" w14:textId="77777777"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289C3" w14:textId="77777777"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1BBAC2" w14:textId="77777777" w:rsidR="00CA11CC" w:rsidRPr="0074133C" w:rsidRDefault="003D4E7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CA11CC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3D4E72" w:rsidRPr="00922077" w14:paraId="4BC207AB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92B0B1" w14:textId="77777777" w:rsidR="003D4E72" w:rsidRPr="00434D6C" w:rsidRDefault="003D4E72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73BB" w14:textId="77777777" w:rsidR="003D4E72" w:rsidRPr="0074133C" w:rsidRDefault="003D4E72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A979" w14:textId="77777777"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14:paraId="1C9F46F3" w14:textId="77777777" w:rsidR="009E4004" w:rsidRPr="0074133C" w:rsidRDefault="009E4004" w:rsidP="009E400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14:paraId="25719067" w14:textId="77777777" w:rsidR="003D4E72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74C5" w14:textId="77777777" w:rsidR="003D4E72" w:rsidRPr="0074133C" w:rsidRDefault="009E4004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1381 кв.м.</w:t>
            </w:r>
          </w:p>
          <w:p w14:paraId="4F3569A1" w14:textId="77777777"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222AF1" w14:textId="77777777" w:rsidR="003D4E72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населенных пунктов </w:t>
            </w:r>
          </w:p>
          <w:p w14:paraId="6CD63724" w14:textId="77777777" w:rsidR="009E4004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0E46E1" w14:textId="77777777" w:rsidR="003D4E72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E4004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B14C35" w:rsidRPr="00922077" w14:paraId="2C80F999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148B" w14:textId="77777777" w:rsidR="00B14C35" w:rsidRPr="00434D6C" w:rsidRDefault="00B14C35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0824" w14:textId="77777777" w:rsidR="00B14C35" w:rsidRPr="0074133C" w:rsidRDefault="00B14C35" w:rsidP="001304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Сельский Дом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196E" w14:textId="77777777" w:rsidR="00B14C35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Алтайский край Топчихинский район  п. Победим</w:t>
            </w:r>
          </w:p>
          <w:p w14:paraId="73376E52" w14:textId="77777777" w:rsidR="00B14C35" w:rsidRPr="0074133C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2611" w14:textId="77777777" w:rsidR="00B14C35" w:rsidRDefault="00B14C35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 459,8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251131C5" w14:textId="77777777" w:rsidR="00B14C35" w:rsidRPr="0074133C" w:rsidRDefault="00B14C35" w:rsidP="00B14C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22: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49:02030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AF1302" w14:textId="77777777" w:rsidR="00B14C35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8EF4C" w14:textId="77777777" w:rsidR="00B14C35" w:rsidRPr="0074133C" w:rsidRDefault="002D66C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</w:t>
            </w:r>
          </w:p>
        </w:tc>
      </w:tr>
      <w:tr w:rsidR="00AD2CE2" w:rsidRPr="00922077" w14:paraId="6F645C7C" w14:textId="777777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F424E4" w14:textId="77777777" w:rsidR="00AD2CE2" w:rsidRPr="00434D6C" w:rsidRDefault="00AD2CE2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3584" w14:textId="77777777" w:rsidR="00AD2CE2" w:rsidRDefault="00AD2CE2" w:rsidP="001304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Гидроузел пруда Степной на р. Крутиха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D801" w14:textId="77777777" w:rsidR="00AD2CE2" w:rsidRDefault="00AD2CE2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Степной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6A0B" w14:textId="77777777" w:rsidR="00AD2CE2" w:rsidRDefault="00AD2CE2" w:rsidP="00AD2CE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 4135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14:paraId="7840ED00" w14:textId="77777777" w:rsidR="00AD2CE2" w:rsidRDefault="00AD2CE2" w:rsidP="00AD2CE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22: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49:020</w:t>
            </w:r>
            <w:r>
              <w:rPr>
                <w:bCs/>
                <w:color w:val="000000"/>
                <w:sz w:val="18"/>
                <w:szCs w:val="18"/>
              </w:rPr>
              <w:t>010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>
              <w:rPr>
                <w:b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D1245D" w14:textId="77777777" w:rsidR="00AD2CE2" w:rsidRDefault="00AD2CE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6CFE4C" w14:textId="77777777" w:rsidR="00AD2CE2" w:rsidRDefault="00AD2CE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</w:tbl>
    <w:p w14:paraId="783CE7B2" w14:textId="77777777" w:rsidR="00014BC6" w:rsidRDefault="00014BC6" w:rsidP="00045BA9"/>
    <w:sectPr w:rsidR="00014BC6" w:rsidSect="009220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4E76"/>
    <w:multiLevelType w:val="hybridMultilevel"/>
    <w:tmpl w:val="950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77"/>
    <w:rsid w:val="00014BC6"/>
    <w:rsid w:val="00045BA9"/>
    <w:rsid w:val="000651FF"/>
    <w:rsid w:val="001A62B5"/>
    <w:rsid w:val="001D6267"/>
    <w:rsid w:val="001E5AF1"/>
    <w:rsid w:val="00210F2B"/>
    <w:rsid w:val="002D66C2"/>
    <w:rsid w:val="002E04A4"/>
    <w:rsid w:val="002F27AD"/>
    <w:rsid w:val="0036048B"/>
    <w:rsid w:val="00374877"/>
    <w:rsid w:val="0038728D"/>
    <w:rsid w:val="003B16DB"/>
    <w:rsid w:val="003D4E72"/>
    <w:rsid w:val="003E09A6"/>
    <w:rsid w:val="003F187F"/>
    <w:rsid w:val="00413134"/>
    <w:rsid w:val="00416845"/>
    <w:rsid w:val="00434D6C"/>
    <w:rsid w:val="004E1478"/>
    <w:rsid w:val="004E2B23"/>
    <w:rsid w:val="00607AF1"/>
    <w:rsid w:val="006173F8"/>
    <w:rsid w:val="00624D8B"/>
    <w:rsid w:val="0064130E"/>
    <w:rsid w:val="006727D6"/>
    <w:rsid w:val="0074133C"/>
    <w:rsid w:val="00741B0B"/>
    <w:rsid w:val="00765DE5"/>
    <w:rsid w:val="00774A0C"/>
    <w:rsid w:val="007B1668"/>
    <w:rsid w:val="007C608F"/>
    <w:rsid w:val="008835E9"/>
    <w:rsid w:val="008F2C23"/>
    <w:rsid w:val="00906863"/>
    <w:rsid w:val="00922077"/>
    <w:rsid w:val="00990C76"/>
    <w:rsid w:val="00992E6D"/>
    <w:rsid w:val="009A201F"/>
    <w:rsid w:val="009B6B09"/>
    <w:rsid w:val="009E4004"/>
    <w:rsid w:val="00A9350B"/>
    <w:rsid w:val="00A97558"/>
    <w:rsid w:val="00AD2CE2"/>
    <w:rsid w:val="00B0234B"/>
    <w:rsid w:val="00B14C35"/>
    <w:rsid w:val="00B72817"/>
    <w:rsid w:val="00BF4277"/>
    <w:rsid w:val="00C451FB"/>
    <w:rsid w:val="00CA11CC"/>
    <w:rsid w:val="00CC4012"/>
    <w:rsid w:val="00CF7E3E"/>
    <w:rsid w:val="00D00BD5"/>
    <w:rsid w:val="00D15C21"/>
    <w:rsid w:val="00D36188"/>
    <w:rsid w:val="00D930EE"/>
    <w:rsid w:val="00DD34C5"/>
    <w:rsid w:val="00E556A4"/>
    <w:rsid w:val="00E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7B3A"/>
  <w15:docId w15:val="{A3BE26CD-0E0F-48F9-AB13-05F0E23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C6"/>
  </w:style>
  <w:style w:type="paragraph" w:styleId="2">
    <w:name w:val="heading 2"/>
    <w:basedOn w:val="a"/>
    <w:link w:val="20"/>
    <w:uiPriority w:val="9"/>
    <w:qFormat/>
    <w:rsid w:val="0092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3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734F-B0DB-47FA-B6B5-4BAC090E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io</cp:lastModifiedBy>
  <cp:revision>2</cp:revision>
  <dcterms:created xsi:type="dcterms:W3CDTF">2025-01-17T08:52:00Z</dcterms:created>
  <dcterms:modified xsi:type="dcterms:W3CDTF">2025-01-17T08:52:00Z</dcterms:modified>
</cp:coreProperties>
</file>