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99641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МАКАРЬЕВСКОГО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5C5201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02.06.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9964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99641B">
        <w:rPr>
          <w:rFonts w:ascii="Arial" w:eastAsia="Times New Roman" w:hAnsi="Arial" w:cs="Arial"/>
          <w:b/>
          <w:sz w:val="18"/>
          <w:szCs w:val="18"/>
          <w:lang w:eastAsia="ru-RU"/>
        </w:rPr>
        <w:t>Макарьевка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99641B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</w:t>
      </w:r>
      <w:r w:rsidRPr="005C5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C5201" w:rsidRPr="005C5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11.10.2018 № 42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99641B">
        <w:rPr>
          <w:rFonts w:ascii="Times New Roman" w:hAnsi="Times New Roman" w:cs="Times New Roman"/>
          <w:sz w:val="28"/>
          <w:szCs w:val="28"/>
          <w:lang w:eastAsia="ru-RU"/>
        </w:rPr>
        <w:t xml:space="preserve">Макарьевский 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</w:t>
      </w:r>
      <w:r w:rsidR="005C5201">
        <w:rPr>
          <w:rFonts w:ascii="Times New Roman" w:hAnsi="Times New Roman" w:cs="Times New Roman"/>
          <w:sz w:val="28"/>
          <w:szCs w:val="28"/>
        </w:rPr>
        <w:t>ем Администрации сельсовета от 11.10.2018 № 42 (в ред. от 22.02.2019 № 18, от 19.01.2021 № 2, 25.12.2024 №32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99641B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Ковалевская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C7" w:rsidRDefault="007A3BC7" w:rsidP="00A92EB4">
      <w:pPr>
        <w:spacing w:after="0" w:line="240" w:lineRule="auto"/>
      </w:pPr>
      <w:r>
        <w:separator/>
      </w:r>
    </w:p>
  </w:endnote>
  <w:endnote w:type="continuationSeparator" w:id="1">
    <w:p w:rsidR="007A3BC7" w:rsidRDefault="007A3BC7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C7" w:rsidRDefault="007A3BC7" w:rsidP="00A92EB4">
      <w:pPr>
        <w:spacing w:after="0" w:line="240" w:lineRule="auto"/>
      </w:pPr>
      <w:r>
        <w:separator/>
      </w:r>
    </w:p>
  </w:footnote>
  <w:footnote w:type="continuationSeparator" w:id="1">
    <w:p w:rsidR="007A3BC7" w:rsidRDefault="007A3BC7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A92EB4"/>
    <w:rsid w:val="001E4933"/>
    <w:rsid w:val="0037517F"/>
    <w:rsid w:val="003D5C0E"/>
    <w:rsid w:val="005A07C6"/>
    <w:rsid w:val="005C5201"/>
    <w:rsid w:val="00726967"/>
    <w:rsid w:val="007A3BC7"/>
    <w:rsid w:val="0099641B"/>
    <w:rsid w:val="00A92EB4"/>
    <w:rsid w:val="00B84F1C"/>
    <w:rsid w:val="00BB362C"/>
    <w:rsid w:val="00C04FEC"/>
    <w:rsid w:val="00C4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5</cp:revision>
  <cp:lastPrinted>2025-06-03T03:11:00Z</cp:lastPrinted>
  <dcterms:created xsi:type="dcterms:W3CDTF">2025-05-27T03:57:00Z</dcterms:created>
  <dcterms:modified xsi:type="dcterms:W3CDTF">2025-06-03T03:11:00Z</dcterms:modified>
</cp:coreProperties>
</file>